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03-06/2022/2328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Бийск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 Чуйский тракт" " 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 "Иртыш" "Челябинск-Курган-Омск-Новосибирск"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 "Иртыш" "Челябинск-Курган-Омск-Новосибирск"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 Чуйский тракт" " 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